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A0E7" w14:textId="77777777" w:rsidR="005A1169" w:rsidRDefault="005A1169" w:rsidP="005A1169">
      <w:pPr>
        <w:shd w:val="clear" w:color="auto" w:fill="FFFFFF" w:themeFill="background1"/>
        <w:spacing w:after="20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Schoonmaaklijst 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april</w:t>
      </w: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 2026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855"/>
        <w:gridCol w:w="2970"/>
        <w:gridCol w:w="2970"/>
        <w:gridCol w:w="2160"/>
      </w:tblGrid>
      <w:tr w:rsidR="005A1169" w14:paraId="50784906" w14:textId="77777777" w:rsidTr="00F13E4A">
        <w:trPr>
          <w:trHeight w:val="34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E47C8E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8B4E19" w14:textId="77777777" w:rsidR="005A1169" w:rsidRDefault="005A1169" w:rsidP="00F13E4A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3FC7F6" w14:textId="77777777" w:rsidR="005A1169" w:rsidRDefault="005A1169" w:rsidP="00F13E4A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Datum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E6E8A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Bijzonderheden, zaal stofzuigen </w:t>
            </w:r>
          </w:p>
        </w:tc>
      </w:tr>
      <w:tr w:rsidR="005A1169" w14:paraId="62181A7E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965CC6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71D97D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B18E2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A6CD1F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B</w:t>
            </w:r>
          </w:p>
        </w:tc>
      </w:tr>
      <w:tr w:rsidR="005A1169" w14:paraId="52C5B321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BD33C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77671A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Wingerden van,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BB312E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5A784B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07795166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75E9AF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92993F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Hartog de, Jarl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0DC1F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D78796" w14:textId="77777777" w:rsidR="005A1169" w:rsidRDefault="005A1169" w:rsidP="00F13E4A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313AC5EA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34699B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C437F2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Zaal gesloten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A33A8B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09DB9C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006B5C2B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e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paasdag</w:t>
            </w:r>
          </w:p>
        </w:tc>
      </w:tr>
      <w:tr w:rsidR="005A1169" w14:paraId="43A22BC6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C77E7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4BA0FB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Breijer, Ton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6B796D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1E25EF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59704902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761EC6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877596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Kapitein, Jack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B6C54C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BBCB3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05A1169" w14:paraId="212A5AE9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ADC2DE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19A320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Romeijnsen</w:t>
            </w:r>
            <w:proofErr w:type="spellEnd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Jac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3F2B7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09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D34C7F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73764720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EE6E04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FF7356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Uitterhoeve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F862A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EDE4FB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76DEDAE7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937D94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45606D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Vermue, Fred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90D7E9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B80D30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638DE40D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80C27B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B1DE8D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Klink, Teus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B36FFC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DBE93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5844E33C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72AC1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413212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Tollenaar,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2AA11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31DA4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B</w:t>
            </w:r>
          </w:p>
        </w:tc>
      </w:tr>
      <w:tr w:rsidR="005A1169" w14:paraId="7BA1C203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CE59A6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5221E0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Hardeman, Gerard </w:t>
            </w:r>
            <w:r w:rsidRPr="3F629781">
              <w:rPr>
                <w:rFonts w:ascii="Calibri" w:eastAsia="Calibri" w:hAnsi="Calibri" w:cs="Calibri"/>
                <w:sz w:val="22"/>
                <w:szCs w:val="22"/>
                <w:lang w:val="nl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EA6FC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CF2A97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234F3C5B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9CE12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767CF2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Maldegem van, Gommert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A4195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6D1F1C" w14:textId="77777777" w:rsidR="005A1169" w:rsidRDefault="005A1169" w:rsidP="00F13E4A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57613B14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CB37F7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2ECE74" w14:textId="77777777" w:rsidR="005A1169" w:rsidRDefault="005A1169" w:rsidP="00F13E4A">
            <w:pPr>
              <w:spacing w:after="0" w:line="259" w:lineRule="auto"/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Visser, </w:t>
            </w: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Ambro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B31C2C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4C8A45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0E00F98B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244914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1463CD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Boeijen van, Henk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4579A7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58CEC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753AD3E8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71EFC9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08C4E3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Damman, Ad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76349F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CD90D9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61FB78B4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E06DE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E441A7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Helleman van, Mark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B799AE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8F855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48D35DC6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527546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69B6C8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Louwerse,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95BA8C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2266ED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65FBBCDF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C1604D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984EF9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Zaal gesloten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1AA0F7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9DFCE5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Koningsdag</w:t>
            </w:r>
          </w:p>
        </w:tc>
      </w:tr>
      <w:tr w:rsidR="005A1169" w14:paraId="2066AA1E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89B57F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046DA1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l"/>
              </w:rPr>
              <w:t>Keijzer, Jean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EE7E9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7A930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76031398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98F414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D85911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Verheijen,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Jac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DDA4AF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woensdag 29 april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03C0A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00767FF3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13A640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DDE527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Joosse, Frans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ACE567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donderdag 30 april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E9914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5A1169" w14:paraId="15375162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174120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2A5D23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43FE5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80A499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52A5A244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39E13D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82A352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vervangers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C0698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9DAA94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098B177E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4EF4E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151DF9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Maat, Rien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2BC92D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D1969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38D33436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11012F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73BB1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Glass</w:t>
            </w:r>
            <w:proofErr w:type="spellEnd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Rinus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69EA6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52BAC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02E8E787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86DB0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8C719B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EF22A5" w14:textId="77777777" w:rsidR="005A1169" w:rsidRDefault="005A1169" w:rsidP="00F13E4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10FDE5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2075FE4B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06D566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357C1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Bij verhindering ruilen!</w:t>
            </w: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E6DE5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EBA06B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72BCB404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A9396B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0CA43A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Tijdstip ± 15.30 uur of de dag erna ± 09.30 uur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04FD31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721C8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65704687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52E2E8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D7B606" w14:textId="77777777" w:rsidR="005A1169" w:rsidRDefault="005A1169" w:rsidP="00F13E4A">
            <w:pPr>
              <w:shd w:val="clear" w:color="auto" w:fill="FFFFFF" w:themeFill="background1"/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 w:rsidRPr="3F62978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Na schoonmaken de biljarts afdekken. Tips: </w:t>
            </w:r>
            <w:r w:rsidRPr="3F6297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6ED28E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906B46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5A1169" w14:paraId="74AD9594" w14:textId="77777777" w:rsidTr="00F13E4A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4E8AAD" w14:textId="77777777" w:rsidR="005A1169" w:rsidRDefault="005A1169" w:rsidP="00F13E4A">
            <w:pPr>
              <w:shd w:val="clear" w:color="auto" w:fill="FFFFFF" w:themeFill="background1"/>
              <w:spacing w:after="20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2ADC53" w14:textId="77777777" w:rsidR="005A1169" w:rsidRDefault="005A1169" w:rsidP="00F13E4A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- niet hard met de zuigmond over het laken gaan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532EF3" w14:textId="77777777" w:rsidR="005A1169" w:rsidRDefault="005A1169" w:rsidP="00F13E4A">
            <w:pPr>
              <w:rPr>
                <w:rFonts w:ascii="Aptos" w:eastAsia="Aptos" w:hAnsi="Aptos" w:cs="Aptos"/>
              </w:rPr>
            </w:pP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3CEF1B" w14:textId="77777777" w:rsidR="005A1169" w:rsidRDefault="005A1169" w:rsidP="00F13E4A">
            <w:pPr>
              <w:rPr>
                <w:rFonts w:ascii="Aptos" w:eastAsia="Aptos" w:hAnsi="Aptos" w:cs="Aptos"/>
              </w:rPr>
            </w:pPr>
          </w:p>
        </w:tc>
      </w:tr>
    </w:tbl>
    <w:p w14:paraId="42504680" w14:textId="77777777" w:rsidR="005A1169" w:rsidRDefault="005A1169" w:rsidP="005A1169"/>
    <w:p w14:paraId="1CAD8088" w14:textId="77777777" w:rsidR="005A1169" w:rsidRDefault="005A1169" w:rsidP="005A1169"/>
    <w:p w14:paraId="4728A7B0" w14:textId="77777777" w:rsidR="005A1169" w:rsidRDefault="005A1169" w:rsidP="005A1169"/>
    <w:p w14:paraId="16B2D462" w14:textId="77777777" w:rsidR="00687203" w:rsidRDefault="00687203"/>
    <w:sectPr w:rsidR="0068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69"/>
    <w:rsid w:val="003F42C3"/>
    <w:rsid w:val="00544A71"/>
    <w:rsid w:val="005A1169"/>
    <w:rsid w:val="00666DCE"/>
    <w:rsid w:val="00687203"/>
    <w:rsid w:val="008D3358"/>
    <w:rsid w:val="00C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BD09"/>
  <w15:chartTrackingRefBased/>
  <w15:docId w15:val="{1BD181D1-BA6F-418A-9C86-2CD58258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1169"/>
    <w:pPr>
      <w:spacing w:line="279" w:lineRule="auto"/>
    </w:pPr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A11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11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11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11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11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11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11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11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11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1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1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1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11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11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11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11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11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11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A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11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1169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A11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1169"/>
    <w:pPr>
      <w:spacing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A11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1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11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1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W.N. Bakker</dc:creator>
  <cp:keywords/>
  <dc:description/>
  <cp:lastModifiedBy>W.N. Bakker</cp:lastModifiedBy>
  <cp:revision>1</cp:revision>
  <dcterms:created xsi:type="dcterms:W3CDTF">2026-04-01T10:22:00Z</dcterms:created>
  <dcterms:modified xsi:type="dcterms:W3CDTF">2026-04-01T10:22:00Z</dcterms:modified>
</cp:coreProperties>
</file>